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62D0E" w14:textId="77777777" w:rsidR="00185559" w:rsidRPr="00185559" w:rsidRDefault="00185559" w:rsidP="0018555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85559">
        <w:rPr>
          <w:rFonts w:ascii="Verdana" w:eastAsia="Times New Roman" w:hAnsi="Verdana" w:cs="Times New Roman"/>
          <w:b/>
          <w:bCs/>
          <w:color w:val="052635"/>
          <w:sz w:val="27"/>
          <w:szCs w:val="27"/>
          <w:shd w:val="clear" w:color="auto" w:fill="FFFFFF"/>
          <w:lang w:eastAsia="ru-RU"/>
        </w:rPr>
        <w:t>В Аскизском районе пройдут выпускные вечера!</w:t>
      </w:r>
    </w:p>
    <w:p w14:paraId="640B6B78" w14:textId="77777777" w:rsidR="00185559" w:rsidRPr="00185559" w:rsidRDefault="00185559" w:rsidP="00185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559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Вот и наступил один из самых ярких и запоминающихся праздников юности – это выпускной бал. Позади одиннадцать долгих лет учебы в школе, последний звонок, экзамены. Впереди — новые возможности, и новая, уже взрослая жизнь. </w:t>
      </w:r>
      <w:r w:rsidRPr="00185559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185559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21 июня в школах Аскизского района как и по всей республике пройдут выпускные вечера для выпускников 11-х классов. </w:t>
      </w:r>
      <w:r w:rsidRPr="00185559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185559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В нашем районе в этом году из 19 школ общеобразовательных учреждений выпускаются 246 одиннадцатиклассников. </w:t>
      </w:r>
      <w:r w:rsidRPr="00185559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185559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Медаль «За особые успехи в учении» федерального образца получат 11 выпускников, из которых 8 получат медали «Золотая надежда Хакасии». </w:t>
      </w:r>
      <w:r w:rsidRPr="00185559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185559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В этом году, при сдаче ЕГЭ, отличились 3 выпускников: </w:t>
      </w:r>
      <w:r w:rsidRPr="00185559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-Кичкина Дарья, преподаватель Жучкова Елена Георгиевна (Вершинотейская СОШ) – 100 баллов по химии; </w:t>
      </w:r>
      <w:r w:rsidRPr="00185559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185559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-Зеленин Дмитрий, преподаватель Байкалова Валентина Петровна (Лесоперевалочная СОШ №2) – 97 баллов по литературе, лучший результат в Аскизском районе и в Республике Хакасия; </w:t>
      </w:r>
      <w:r w:rsidRPr="00185559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185559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-Зеленова Юлия, преподаватель Байкалова Валентина Петровна (Лесоперевалочная СОШ №2) – 100 баллов по русскому языку. </w:t>
      </w:r>
      <w:r w:rsidRPr="00185559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185559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В районном центре будет проходить торжественное мероприятие церемония вручения медалей и аттестатов выпускникам Аскизского лицея-интерната и выпускникам Калининской СОШ. </w:t>
      </w:r>
      <w:r w:rsidRPr="00185559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185559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Издан Приказ Управления образования Администрации Аскизского района «О мерах безопасности в период проведения выпускных вечеров в общеобразовательных организациях Аскизского района в 2019 году». </w:t>
      </w:r>
      <w:r w:rsidRPr="00185559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185559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В каждой школе предусмотрено дежурство сотрудников полиции и пожарной охраны. </w:t>
      </w:r>
      <w:r w:rsidRPr="00185559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185559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Управление образования Аскизского района желает всем выпускникам успехов в решении поставленных задач и достижения намеченных целей! </w:t>
      </w:r>
      <w:r w:rsidRPr="00185559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</w:r>
      <w:r w:rsidRPr="00185559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/>
        <w:t>Д.В.Чебодаев, главный специалист Управления образования администрации Аскизского района</w:t>
      </w:r>
    </w:p>
    <w:p w14:paraId="4FA28464" w14:textId="77777777" w:rsidR="00BD12BF" w:rsidRPr="00185559" w:rsidRDefault="00BD12BF" w:rsidP="00185559"/>
    <w:sectPr w:rsidR="00BD12BF" w:rsidRPr="0018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BF"/>
    <w:rsid w:val="00013303"/>
    <w:rsid w:val="00185559"/>
    <w:rsid w:val="005F1BE1"/>
    <w:rsid w:val="009266F6"/>
    <w:rsid w:val="00A65D47"/>
    <w:rsid w:val="00B375C5"/>
    <w:rsid w:val="00B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2607E-D31B-41D5-848D-5F587931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33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01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13</cp:revision>
  <dcterms:created xsi:type="dcterms:W3CDTF">2020-08-23T07:01:00Z</dcterms:created>
  <dcterms:modified xsi:type="dcterms:W3CDTF">2020-08-23T07:03:00Z</dcterms:modified>
</cp:coreProperties>
</file>